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10F" w:rsidRDefault="0098610F" w:rsidP="0098610F">
      <w:pPr>
        <w:shd w:val="clear" w:color="auto" w:fill="FFFFFF"/>
        <w:spacing w:before="161" w:after="161" w:line="600" w:lineRule="atLeast"/>
        <w:jc w:val="center"/>
        <w:textAlignment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bdr w:val="none" w:sz="0" w:space="0" w:color="auto" w:frame="1"/>
          <w:lang w:eastAsia="ru-RU"/>
        </w:rPr>
      </w:pPr>
      <w:r w:rsidRPr="0098610F"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bdr w:val="none" w:sz="0" w:space="0" w:color="auto" w:frame="1"/>
          <w:lang w:eastAsia="ru-RU"/>
        </w:rPr>
        <w:t>Как поднять ребенку самооценку:</w:t>
      </w:r>
    </w:p>
    <w:p w:rsidR="0098610F" w:rsidRPr="0098610F" w:rsidRDefault="0098610F" w:rsidP="0098610F">
      <w:pPr>
        <w:shd w:val="clear" w:color="auto" w:fill="FFFFFF"/>
        <w:spacing w:before="161" w:after="161" w:line="600" w:lineRule="atLeast"/>
        <w:jc w:val="center"/>
        <w:textAlignment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bdr w:val="none" w:sz="0" w:space="0" w:color="auto" w:frame="1"/>
          <w:lang w:eastAsia="ru-RU"/>
        </w:rPr>
      </w:pPr>
      <w:r w:rsidRPr="0098610F"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bdr w:val="none" w:sz="0" w:space="0" w:color="auto" w:frame="1"/>
          <w:lang w:eastAsia="ru-RU"/>
        </w:rPr>
        <w:t xml:space="preserve"> 6 советов</w:t>
      </w:r>
    </w:p>
    <w:p w:rsidR="0098610F" w:rsidRPr="0098610F" w:rsidRDefault="0098610F" w:rsidP="0098610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  <w:lang w:eastAsia="ru-RU"/>
        </w:rPr>
      </w:pPr>
    </w:p>
    <w:p w:rsidR="0098610F" w:rsidRPr="0098610F" w:rsidRDefault="0098610F" w:rsidP="0098610F">
      <w:pPr>
        <w:shd w:val="clear" w:color="auto" w:fill="FFFFFF"/>
        <w:spacing w:line="360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98610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У современных детей очень много поводов для падения самооценки и потери уверенности в себе – и школа, и отношения с одноклассниками, и завышенные ожидания со стороны родителей, и </w:t>
      </w:r>
      <w:proofErr w:type="spellStart"/>
      <w:r w:rsidRPr="0098610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соцсети</w:t>
      </w:r>
      <w:proofErr w:type="spellEnd"/>
      <w:r w:rsidRPr="0098610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. От родителей во многом и зависит, каков будет внутренний психологический настрой ребенка, его отношения с собой и миром. Поэтому нужно не только прекратить на него давить, требуя, чтобы он прыгнул выше головы, но и постоянно поддерживать в нем уважение к самому себе. </w:t>
      </w:r>
    </w:p>
    <w:p w:rsidR="0098610F" w:rsidRPr="0098610F" w:rsidRDefault="0098610F" w:rsidP="0098610F">
      <w:pPr>
        <w:shd w:val="clear" w:color="auto" w:fill="FFFFFF"/>
        <w:spacing w:line="360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98610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Вот несколько советов, которые помогут исправить ситуацию, если вы заметили, что самооценка вашего сына или дочки упала.</w:t>
      </w:r>
    </w:p>
    <w:p w:rsidR="0098610F" w:rsidRPr="0098610F" w:rsidRDefault="0098610F" w:rsidP="0098610F">
      <w:pPr>
        <w:shd w:val="clear" w:color="auto" w:fill="FFFFFF"/>
        <w:spacing w:line="480" w:lineRule="atLeast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98610F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Ежедневные «мантры»</w:t>
      </w:r>
    </w:p>
    <w:p w:rsidR="0098610F" w:rsidRPr="0098610F" w:rsidRDefault="0098610F" w:rsidP="0098610F">
      <w:pPr>
        <w:shd w:val="clear" w:color="auto" w:fill="FFFFFF"/>
        <w:spacing w:line="360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98610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Речь идет о некоторых ключевых словах, фразах, слоганах, которые будут работать как позитивные психологические установки. Пусть ребенок сам предложит те мантры, которые ему подходят, и их произнесение станет вашим с ним </w:t>
      </w:r>
      <w:proofErr w:type="spellStart"/>
      <w:r w:rsidRPr="0098610F">
        <w:rPr>
          <w:rFonts w:ascii="Arial" w:eastAsia="Times New Roman" w:hAnsi="Arial" w:cs="Arial"/>
          <w:color w:val="333333"/>
          <w:sz w:val="26"/>
          <w:szCs w:val="26"/>
          <w:lang w:eastAsia="ru-RU"/>
        </w:rPr>
        <w:fldChar w:fldCharType="begin"/>
      </w:r>
      <w:r w:rsidRPr="0098610F">
        <w:rPr>
          <w:rFonts w:ascii="Arial" w:eastAsia="Times New Roman" w:hAnsi="Arial" w:cs="Arial"/>
          <w:color w:val="333333"/>
          <w:sz w:val="26"/>
          <w:szCs w:val="26"/>
          <w:lang w:eastAsia="ru-RU"/>
        </w:rPr>
        <w:instrText xml:space="preserve"> HYPERLINK "https://deti.mail.ru/article/10-fraz-kotorye-nuzhno-govorit-rebenku-kazhdyj-den/" \t "_blank" </w:instrText>
      </w:r>
      <w:r w:rsidRPr="0098610F">
        <w:rPr>
          <w:rFonts w:ascii="Arial" w:eastAsia="Times New Roman" w:hAnsi="Arial" w:cs="Arial"/>
          <w:color w:val="333333"/>
          <w:sz w:val="26"/>
          <w:szCs w:val="26"/>
          <w:lang w:eastAsia="ru-RU"/>
        </w:rPr>
        <w:fldChar w:fldCharType="separate"/>
      </w:r>
      <w:r w:rsidRPr="0098610F">
        <w:rPr>
          <w:rFonts w:ascii="Arial" w:eastAsia="Times New Roman" w:hAnsi="Arial" w:cs="Arial"/>
          <w:color w:val="005BD1"/>
          <w:sz w:val="26"/>
          <w:szCs w:val="26"/>
          <w:u w:val="single"/>
          <w:bdr w:val="none" w:sz="0" w:space="0" w:color="auto" w:frame="1"/>
          <w:lang w:eastAsia="ru-RU"/>
        </w:rPr>
        <w:t>ежеутренним</w:t>
      </w:r>
      <w:proofErr w:type="spellEnd"/>
      <w:r w:rsidRPr="0098610F">
        <w:rPr>
          <w:rFonts w:ascii="Arial" w:eastAsia="Times New Roman" w:hAnsi="Arial" w:cs="Arial"/>
          <w:color w:val="005BD1"/>
          <w:sz w:val="26"/>
          <w:szCs w:val="26"/>
          <w:u w:val="single"/>
          <w:bdr w:val="none" w:sz="0" w:space="0" w:color="auto" w:frame="1"/>
          <w:lang w:eastAsia="ru-RU"/>
        </w:rPr>
        <w:t xml:space="preserve"> ритуалом</w:t>
      </w:r>
      <w:r w:rsidRPr="0098610F">
        <w:rPr>
          <w:rFonts w:ascii="Arial" w:eastAsia="Times New Roman" w:hAnsi="Arial" w:cs="Arial"/>
          <w:color w:val="333333"/>
          <w:sz w:val="26"/>
          <w:szCs w:val="26"/>
          <w:lang w:eastAsia="ru-RU"/>
        </w:rPr>
        <w:fldChar w:fldCharType="end"/>
      </w:r>
      <w:r w:rsidRPr="0098610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. Его выбор также позволит вам понять, как он видит самого себя, что с ним происходит, чего ему не хватает с эмоциональной точки зрения.</w:t>
      </w:r>
    </w:p>
    <w:p w:rsidR="0098610F" w:rsidRPr="0098610F" w:rsidRDefault="0098610F" w:rsidP="0098610F">
      <w:pPr>
        <w:shd w:val="clear" w:color="auto" w:fill="FFFFFF"/>
        <w:spacing w:line="480" w:lineRule="atLeast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98610F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Комплименты</w:t>
      </w:r>
    </w:p>
    <w:p w:rsidR="0098610F" w:rsidRPr="0098610F" w:rsidRDefault="0098610F" w:rsidP="0098610F">
      <w:pPr>
        <w:shd w:val="clear" w:color="auto" w:fill="FFFFFF"/>
        <w:spacing w:line="360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98610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Только это должны быть не похвалы внешности, а подчеркивание положительных личностных качеств детей. Это очень важно, и произносить такие приятные, поддерживающие, повышающие самоуважение слова нужно при любом удобном случае (но, конечно, соблюдать при этом меру). Регулярно напоминайте ребенку о его </w:t>
      </w:r>
      <w:hyperlink r:id="rId5" w:tgtFrame="_blank" w:history="1">
        <w:r w:rsidRPr="0098610F">
          <w:rPr>
            <w:rFonts w:ascii="Arial" w:eastAsia="Times New Roman" w:hAnsi="Arial" w:cs="Arial"/>
            <w:color w:val="005BD1"/>
            <w:sz w:val="26"/>
            <w:szCs w:val="26"/>
            <w:u w:val="single"/>
            <w:bdr w:val="none" w:sz="0" w:space="0" w:color="auto" w:frame="1"/>
            <w:lang w:eastAsia="ru-RU"/>
          </w:rPr>
          <w:t>потенциале</w:t>
        </w:r>
      </w:hyperlink>
      <w:r w:rsidRPr="0098610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, о том, как много в нем, на самом деле, заложено и как мощно он может эти задатки  реализовать, если постарается.</w:t>
      </w:r>
    </w:p>
    <w:p w:rsidR="0098610F" w:rsidRPr="0098610F" w:rsidRDefault="0098610F" w:rsidP="0098610F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98610F" w:rsidRPr="0098610F" w:rsidRDefault="0098610F" w:rsidP="0098610F">
      <w:pPr>
        <w:shd w:val="clear" w:color="auto" w:fill="FFFFFF"/>
        <w:spacing w:line="480" w:lineRule="atLeast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98610F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Разговоры на равных</w:t>
      </w:r>
    </w:p>
    <w:p w:rsidR="0098610F" w:rsidRPr="0098610F" w:rsidRDefault="0098610F" w:rsidP="0098610F">
      <w:pPr>
        <w:shd w:val="clear" w:color="auto" w:fill="FFFFFF"/>
        <w:spacing w:line="360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98610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Ведите беседы на серьезные темы, но не с позиции «сверху вниз», а на равных, проявляя уважение и интерес к мнению собеседника. Расспрашивайте его о том, каким человеком он сам себя считает, чем в </w:t>
      </w:r>
      <w:r w:rsidRPr="0098610F">
        <w:rPr>
          <w:rFonts w:ascii="Arial" w:eastAsia="Times New Roman" w:hAnsi="Arial" w:cs="Arial"/>
          <w:color w:val="333333"/>
          <w:sz w:val="26"/>
          <w:szCs w:val="26"/>
          <w:lang w:eastAsia="ru-RU"/>
        </w:rPr>
        <w:lastRenderedPageBreak/>
        <w:t>себе гордится, а чем – не очень. Спрашивайте его мнение о других людях и различных ситуациях, показывая, что оно для вас очень ценно.</w:t>
      </w:r>
    </w:p>
    <w:p w:rsidR="0098610F" w:rsidRPr="0098610F" w:rsidRDefault="0098610F" w:rsidP="0098610F">
      <w:pPr>
        <w:shd w:val="clear" w:color="auto" w:fill="FFFFFF"/>
        <w:spacing w:line="480" w:lineRule="atLeast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98610F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Старайтесь быть с ребенком максимально честными.</w:t>
      </w:r>
    </w:p>
    <w:p w:rsidR="0098610F" w:rsidRPr="0098610F" w:rsidRDefault="0098610F" w:rsidP="0098610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  <w:lang w:eastAsia="ru-RU"/>
        </w:rPr>
      </w:pPr>
    </w:p>
    <w:p w:rsidR="0098610F" w:rsidRPr="0098610F" w:rsidRDefault="0098610F" w:rsidP="0098610F">
      <w:pPr>
        <w:shd w:val="clear" w:color="auto" w:fill="FFFFFF"/>
        <w:spacing w:line="360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98610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Обсуждайте с ним его высказывания, какими бы они ни были. Это поможет развитию независимого мышления. Задавайте ребенку </w:t>
      </w:r>
      <w:proofErr w:type="gramStart"/>
      <w:r w:rsidRPr="0098610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побольше</w:t>
      </w:r>
      <w:proofErr w:type="gramEnd"/>
      <w:r w:rsidRPr="0098610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вопросов, демонстрируя, что вам действительно очень интересны все подробности жизни ребенка вне стен дома. </w:t>
      </w:r>
    </w:p>
    <w:p w:rsidR="0098610F" w:rsidRPr="0098610F" w:rsidRDefault="0098610F" w:rsidP="0098610F">
      <w:pPr>
        <w:shd w:val="clear" w:color="auto" w:fill="FFFFFF"/>
        <w:spacing w:line="360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98610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Открытые и доверительные отношения с родителями дают дет</w:t>
      </w:r>
      <w:bookmarkStart w:id="0" w:name="_GoBack"/>
      <w:bookmarkEnd w:id="0"/>
      <w:r w:rsidRPr="0098610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ям чувство безопасности, ощущение крепкого тыла — что бы ни происходило, родители всегда будут на их стороне, чтобы поддержать и защитить.</w:t>
      </w:r>
    </w:p>
    <w:p w:rsidR="0098610F" w:rsidRPr="0098610F" w:rsidRDefault="0098610F" w:rsidP="0098610F">
      <w:pPr>
        <w:shd w:val="clear" w:color="auto" w:fill="FFFFFF"/>
        <w:spacing w:line="480" w:lineRule="atLeast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98610F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Учитывайте его вклад</w:t>
      </w:r>
    </w:p>
    <w:p w:rsidR="0098610F" w:rsidRPr="0098610F" w:rsidRDefault="0098610F" w:rsidP="0098610F">
      <w:pPr>
        <w:shd w:val="clear" w:color="auto" w:fill="FFFFFF"/>
        <w:spacing w:line="360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98610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Это нужно начинать делать с самого раннего возраста – отмечать, как ребенок вам помог, что сделал для общего блага семьи. Например, вслух хвалить его за помощь с выбором покупок в магазине, за то, что помог рассортировать постиранные вещи и т.д. Имеет значение даже самая незначительная помощь. Все это очень поднимает самооценку и развивает </w:t>
      </w:r>
      <w:hyperlink r:id="rId6" w:tgtFrame="_blank" w:history="1">
        <w:r w:rsidRPr="0098610F">
          <w:rPr>
            <w:rFonts w:ascii="Arial" w:eastAsia="Times New Roman" w:hAnsi="Arial" w:cs="Arial"/>
            <w:color w:val="005BD1"/>
            <w:sz w:val="26"/>
            <w:szCs w:val="26"/>
            <w:u w:val="single"/>
            <w:bdr w:val="none" w:sz="0" w:space="0" w:color="auto" w:frame="1"/>
            <w:lang w:eastAsia="ru-RU"/>
          </w:rPr>
          <w:t>чувство самостоятельности</w:t>
        </w:r>
      </w:hyperlink>
      <w:r w:rsidRPr="0098610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.</w:t>
      </w:r>
    </w:p>
    <w:p w:rsidR="0098610F" w:rsidRPr="0098610F" w:rsidRDefault="0098610F" w:rsidP="0098610F">
      <w:pPr>
        <w:shd w:val="clear" w:color="auto" w:fill="FFFFFF"/>
        <w:spacing w:line="480" w:lineRule="atLeast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98610F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Напоминайте о достижениях</w:t>
      </w:r>
    </w:p>
    <w:p w:rsidR="0098610F" w:rsidRPr="0098610F" w:rsidRDefault="0098610F" w:rsidP="0098610F">
      <w:pPr>
        <w:shd w:val="clear" w:color="auto" w:fill="FFFFFF"/>
        <w:spacing w:line="360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98610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Когда вы говорите о достижениях, вы тем самым позволяете ребенку ценить собственные способности. Дети обычно хотят произвести впечатление на родителей, чтобы те ими гордились. И когда вы действительно так реагируете, это не проходит </w:t>
      </w:r>
      <w:proofErr w:type="gramStart"/>
      <w:r w:rsidRPr="0098610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незамеченным</w:t>
      </w:r>
      <w:proofErr w:type="gramEnd"/>
      <w:r w:rsidRPr="0098610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.</w:t>
      </w:r>
    </w:p>
    <w:p w:rsidR="0098610F" w:rsidRPr="0098610F" w:rsidRDefault="0098610F" w:rsidP="0098610F">
      <w:pPr>
        <w:shd w:val="clear" w:color="auto" w:fill="FFFFFF"/>
        <w:spacing w:line="480" w:lineRule="atLeast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98610F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Поэтому воспевайте даже самые мелкие успехи.</w:t>
      </w:r>
    </w:p>
    <w:p w:rsidR="0098610F" w:rsidRPr="0098610F" w:rsidRDefault="0098610F" w:rsidP="0098610F">
      <w:pPr>
        <w:shd w:val="clear" w:color="auto" w:fill="FFFFFF"/>
        <w:spacing w:line="360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98610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Когда вы гордитесь им, он гордится собой. Важно напоминать ребенку о его достижениях, чтобы он никогда не забывал, что он уникален.</w:t>
      </w:r>
    </w:p>
    <w:p w:rsidR="0098610F" w:rsidRPr="0098610F" w:rsidRDefault="0098610F" w:rsidP="0098610F">
      <w:pPr>
        <w:shd w:val="clear" w:color="auto" w:fill="FFFFFF"/>
        <w:spacing w:line="480" w:lineRule="atLeast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98610F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Расспрашивайте о мечтах и целях</w:t>
      </w:r>
    </w:p>
    <w:p w:rsidR="0098610F" w:rsidRPr="0098610F" w:rsidRDefault="0098610F" w:rsidP="0098610F">
      <w:pPr>
        <w:shd w:val="clear" w:color="auto" w:fill="FFFFFF"/>
        <w:spacing w:line="360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98610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Когда вы демонстрируете неподдельный интерес к увлечениям, пристрастиям, хобби ребенка, он осознает, что эти его, казалось бы, просто приятные занятия имеют значение. И та радость, то удовольствие и ощущение счастья, которые они приносят ему, тоже имеют значение.</w:t>
      </w:r>
    </w:p>
    <w:p w:rsidR="0098610F" w:rsidRPr="0098610F" w:rsidRDefault="0098610F" w:rsidP="0098610F">
      <w:pPr>
        <w:shd w:val="clear" w:color="auto" w:fill="FFFFFF"/>
        <w:spacing w:line="480" w:lineRule="atLeast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98610F">
        <w:rPr>
          <w:rFonts w:ascii="Arial" w:eastAsia="Times New Roman" w:hAnsi="Arial" w:cs="Arial"/>
          <w:color w:val="333333"/>
          <w:sz w:val="36"/>
          <w:szCs w:val="36"/>
          <w:lang w:eastAsia="ru-RU"/>
        </w:rPr>
        <w:lastRenderedPageBreak/>
        <w:t>Важно расспрашивать ребенка о том, какие цели он перед собой ставит, занимаясь своим хобби,</w:t>
      </w:r>
      <w:r w:rsidR="002A1A81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учебой, спортом, </w:t>
      </w:r>
      <w:r w:rsidRPr="0098610F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чего он хочет достичь, о чем мечтает.</w:t>
      </w:r>
      <w:r w:rsidR="002A1A81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Старайтесь ставить реальные, разумные  цели</w:t>
      </w:r>
      <w:r w:rsidR="002A1A81" w:rsidRPr="002A1A81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</w:t>
      </w:r>
      <w:r w:rsidR="002A1A81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с детьми</w:t>
      </w:r>
      <w:r w:rsidR="002A1A81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 </w:t>
      </w:r>
      <w:proofErr w:type="gramStart"/>
      <w:r w:rsidR="002A1A81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( </w:t>
      </w:r>
      <w:proofErr w:type="gramEnd"/>
      <w:r w:rsidR="002A1A81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заранее понимайте, что у ребенка обязательно  получится).  Определяйте  короткий период достижения цели,  затем обговаривайте положительный  результат, чтоб ребенок видел свой успех. Тогда он обязательно поверит в себя.</w:t>
      </w:r>
    </w:p>
    <w:p w:rsidR="0098610F" w:rsidRDefault="0098610F" w:rsidP="0098610F">
      <w:pPr>
        <w:shd w:val="clear" w:color="auto" w:fill="FFFFFF"/>
        <w:spacing w:line="360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98610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Это поможет ему стать более уверенным, ведь когда цель становится определенной, ее легче </w:t>
      </w:r>
      <w:hyperlink r:id="rId7" w:tgtFrame="_blank" w:history="1">
        <w:r w:rsidRPr="0098610F">
          <w:rPr>
            <w:rFonts w:ascii="Arial" w:eastAsia="Times New Roman" w:hAnsi="Arial" w:cs="Arial"/>
            <w:color w:val="005BD1"/>
            <w:sz w:val="26"/>
            <w:szCs w:val="26"/>
            <w:u w:val="single"/>
            <w:bdr w:val="none" w:sz="0" w:space="0" w:color="auto" w:frame="1"/>
            <w:lang w:eastAsia="ru-RU"/>
          </w:rPr>
          <w:t>достичь</w:t>
        </w:r>
      </w:hyperlink>
      <w:r w:rsidRPr="0098610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. А если вы будете его самым главным фанатом, его уверенность в себе вырастет до небес.</w:t>
      </w:r>
    </w:p>
    <w:p w:rsidR="002A1A81" w:rsidRPr="002A1A81" w:rsidRDefault="002A1A81" w:rsidP="0098610F">
      <w:pPr>
        <w:shd w:val="clear" w:color="auto" w:fill="FFFFFF"/>
        <w:spacing w:line="360" w:lineRule="atLeast"/>
        <w:rPr>
          <w:rFonts w:ascii="Arial" w:eastAsia="Times New Roman" w:hAnsi="Arial" w:cs="Arial"/>
          <w:b/>
          <w:color w:val="333333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                           </w:t>
      </w:r>
      <w:r w:rsidRPr="002A1A81">
        <w:rPr>
          <w:rFonts w:ascii="Arial" w:eastAsia="Times New Roman" w:hAnsi="Arial" w:cs="Arial"/>
          <w:b/>
          <w:color w:val="333333"/>
          <w:sz w:val="26"/>
          <w:szCs w:val="26"/>
          <w:lang w:eastAsia="ru-RU"/>
        </w:rPr>
        <w:t>Успехов  вашим  детям!</w:t>
      </w:r>
    </w:p>
    <w:p w:rsidR="0098610F" w:rsidRPr="0098610F" w:rsidRDefault="0098610F" w:rsidP="0098610F">
      <w:pPr>
        <w:shd w:val="clear" w:color="auto" w:fill="FFFFFF"/>
        <w:spacing w:line="360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        </w:t>
      </w:r>
    </w:p>
    <w:sectPr w:rsidR="0098610F" w:rsidRPr="00986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10F"/>
    <w:rsid w:val="002A1A81"/>
    <w:rsid w:val="0098610F"/>
    <w:rsid w:val="00F2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1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1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7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955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13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52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34393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0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418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88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3254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5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30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95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381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2348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6" w:color="auto"/>
                                        <w:left w:val="none" w:sz="0" w:space="0" w:color="auto"/>
                                        <w:bottom w:val="single" w:sz="6" w:space="6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76518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8715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68887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414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0312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800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0173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0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64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369231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04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575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1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894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312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4693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7282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941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6112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955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5319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313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9138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0604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193195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814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545709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090092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78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77944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684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75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12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089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4758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6" w:color="auto"/>
                                        <w:left w:val="none" w:sz="0" w:space="0" w:color="auto"/>
                                        <w:bottom w:val="single" w:sz="6" w:space="6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58070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8112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398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0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099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216033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702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40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398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1651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125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6091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4254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768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5060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1604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3024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139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9345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233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60743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770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6477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896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837383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106279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820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952385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26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20261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23000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80571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132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26956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13430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eti.mail.ru/article/pochemu-ne-nado-govorit-detyam-chto-oni-mogut-sta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eti.mail.ru/article/30-veshej-kotorye-ne-stoit-delat-za-rebenka/" TargetMode="External"/><Relationship Id="rId5" Type="http://schemas.openxmlformats.org/officeDocument/2006/relationships/hyperlink" Target="https://health.mail.ru/drug/potentsia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Замахаева Нина Васильевна</dc:creator>
  <cp:lastModifiedBy>Замахаева Нина Васильевна</cp:lastModifiedBy>
  <cp:revision>1</cp:revision>
  <dcterms:created xsi:type="dcterms:W3CDTF">2021-03-09T10:49:00Z</dcterms:created>
  <dcterms:modified xsi:type="dcterms:W3CDTF">2021-03-09T11:07:00Z</dcterms:modified>
</cp:coreProperties>
</file>