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B85B" w14:textId="77777777" w:rsidR="000919C6" w:rsidRPr="00000482" w:rsidRDefault="000919C6" w:rsidP="0000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82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000482" w:rsidRPr="0000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482">
        <w:rPr>
          <w:rFonts w:ascii="Times New Roman" w:hAnsi="Times New Roman" w:cs="Times New Roman"/>
          <w:b/>
          <w:sz w:val="28"/>
          <w:szCs w:val="28"/>
        </w:rPr>
        <w:t xml:space="preserve">работы спортивных </w:t>
      </w:r>
      <w:proofErr w:type="gramStart"/>
      <w:r w:rsidRPr="00000482">
        <w:rPr>
          <w:rFonts w:ascii="Times New Roman" w:hAnsi="Times New Roman" w:cs="Times New Roman"/>
          <w:b/>
          <w:sz w:val="28"/>
          <w:szCs w:val="28"/>
        </w:rPr>
        <w:t>секций</w:t>
      </w:r>
      <w:r w:rsidR="00000482" w:rsidRPr="0000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482">
        <w:rPr>
          <w:rFonts w:ascii="Times New Roman" w:hAnsi="Times New Roman" w:cs="Times New Roman"/>
          <w:b/>
          <w:sz w:val="28"/>
          <w:szCs w:val="28"/>
        </w:rPr>
        <w:t xml:space="preserve"> школьного</w:t>
      </w:r>
      <w:proofErr w:type="gramEnd"/>
      <w:r w:rsidRPr="00000482">
        <w:rPr>
          <w:rFonts w:ascii="Times New Roman" w:hAnsi="Times New Roman" w:cs="Times New Roman"/>
          <w:b/>
          <w:sz w:val="28"/>
          <w:szCs w:val="28"/>
        </w:rPr>
        <w:t xml:space="preserve"> клуба «Спринтер»</w:t>
      </w:r>
      <w:r w:rsidR="00000482" w:rsidRPr="0000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482">
        <w:rPr>
          <w:rFonts w:ascii="Times New Roman" w:hAnsi="Times New Roman" w:cs="Times New Roman"/>
          <w:b/>
          <w:sz w:val="28"/>
          <w:szCs w:val="28"/>
        </w:rPr>
        <w:t>МАОУ «Школа «Диалог»</w:t>
      </w:r>
      <w:r w:rsidR="004A1A9F">
        <w:rPr>
          <w:rFonts w:ascii="Times New Roman" w:hAnsi="Times New Roman" w:cs="Times New Roman"/>
          <w:b/>
          <w:sz w:val="28"/>
          <w:szCs w:val="28"/>
        </w:rPr>
        <w:t xml:space="preserve"> г.Перми</w:t>
      </w:r>
    </w:p>
    <w:p w14:paraId="74113CD8" w14:textId="77777777" w:rsidR="000919C6" w:rsidRPr="00000482" w:rsidRDefault="00000482" w:rsidP="0009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82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914"/>
        <w:gridCol w:w="991"/>
        <w:gridCol w:w="1898"/>
        <w:gridCol w:w="2126"/>
        <w:gridCol w:w="3119"/>
      </w:tblGrid>
      <w:tr w:rsidR="000919C6" w:rsidRPr="00A85899" w14:paraId="2B4D8CDD" w14:textId="77777777" w:rsidTr="00000482">
        <w:trPr>
          <w:trHeight w:val="507"/>
        </w:trPr>
        <w:tc>
          <w:tcPr>
            <w:tcW w:w="550" w:type="dxa"/>
          </w:tcPr>
          <w:p w14:paraId="545816BD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14:paraId="526D3CA2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991" w:type="dxa"/>
          </w:tcPr>
          <w:p w14:paraId="43BBE2E0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98" w:type="dxa"/>
          </w:tcPr>
          <w:p w14:paraId="19FB84EB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2126" w:type="dxa"/>
          </w:tcPr>
          <w:p w14:paraId="6126E12B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b/>
                <w:sz w:val="24"/>
                <w:szCs w:val="24"/>
              </w:rPr>
              <w:t>Дни работы</w:t>
            </w:r>
          </w:p>
        </w:tc>
        <w:tc>
          <w:tcPr>
            <w:tcW w:w="3119" w:type="dxa"/>
          </w:tcPr>
          <w:p w14:paraId="2B99187F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0919C6" w:rsidRPr="00A85899" w14:paraId="3EB0A248" w14:textId="77777777" w:rsidTr="00BA4224">
        <w:trPr>
          <w:trHeight w:val="1035"/>
        </w:trPr>
        <w:tc>
          <w:tcPr>
            <w:tcW w:w="550" w:type="dxa"/>
          </w:tcPr>
          <w:p w14:paraId="5921D41F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14:paraId="01D3A14D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991" w:type="dxa"/>
          </w:tcPr>
          <w:p w14:paraId="2EDFBA00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98" w:type="dxa"/>
          </w:tcPr>
          <w:p w14:paraId="57EF603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6" w:type="dxa"/>
          </w:tcPr>
          <w:p w14:paraId="154B73D4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14:paraId="0AA74EEE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14.00- 15.30</w:t>
            </w:r>
          </w:p>
          <w:p w14:paraId="4F8BBBCE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Липатова 2</w:t>
            </w:r>
          </w:p>
        </w:tc>
      </w:tr>
      <w:tr w:rsidR="000919C6" w:rsidRPr="00A85899" w14:paraId="4FEEDEFC" w14:textId="77777777" w:rsidTr="00BA4224">
        <w:trPr>
          <w:trHeight w:val="861"/>
        </w:trPr>
        <w:tc>
          <w:tcPr>
            <w:tcW w:w="550" w:type="dxa"/>
          </w:tcPr>
          <w:p w14:paraId="194E72D5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71982493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3+3</w:t>
            </w:r>
          </w:p>
        </w:tc>
        <w:tc>
          <w:tcPr>
            <w:tcW w:w="991" w:type="dxa"/>
          </w:tcPr>
          <w:p w14:paraId="74C01B61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8" w:type="dxa"/>
          </w:tcPr>
          <w:p w14:paraId="08E73B5F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6" w:type="dxa"/>
          </w:tcPr>
          <w:p w14:paraId="29DD6AF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14:paraId="2E5DCCE4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14:paraId="5F8A1906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18</w:t>
            </w:r>
          </w:p>
        </w:tc>
      </w:tr>
      <w:tr w:rsidR="000919C6" w:rsidRPr="00A85899" w14:paraId="39A552CC" w14:textId="77777777" w:rsidTr="00BA4224">
        <w:trPr>
          <w:trHeight w:val="907"/>
        </w:trPr>
        <w:tc>
          <w:tcPr>
            <w:tcW w:w="550" w:type="dxa"/>
          </w:tcPr>
          <w:p w14:paraId="19ED414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14:paraId="3DEE8242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991" w:type="dxa"/>
          </w:tcPr>
          <w:p w14:paraId="0207F7AB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8" w:type="dxa"/>
          </w:tcPr>
          <w:p w14:paraId="06B51EDC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</w:tcPr>
          <w:p w14:paraId="6D6D9931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14:paraId="209AD146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  <w:p w14:paraId="6E5B24F2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18</w:t>
            </w:r>
          </w:p>
        </w:tc>
      </w:tr>
      <w:tr w:rsidR="000919C6" w:rsidRPr="00A85899" w14:paraId="3BD19C29" w14:textId="77777777" w:rsidTr="00BA4224">
        <w:trPr>
          <w:trHeight w:val="1483"/>
        </w:trPr>
        <w:tc>
          <w:tcPr>
            <w:tcW w:w="550" w:type="dxa"/>
          </w:tcPr>
          <w:p w14:paraId="166631C1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698F8430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991" w:type="dxa"/>
          </w:tcPr>
          <w:p w14:paraId="41CF25C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98" w:type="dxa"/>
          </w:tcPr>
          <w:p w14:paraId="42E995FE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Ракитин О.</w:t>
            </w:r>
          </w:p>
        </w:tc>
        <w:tc>
          <w:tcPr>
            <w:tcW w:w="2126" w:type="dxa"/>
          </w:tcPr>
          <w:p w14:paraId="162C026C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165B836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14:paraId="2658B454" w14:textId="77777777" w:rsidR="000919C6" w:rsidRPr="00274352" w:rsidRDefault="00BA4224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19.00-20.3</w:t>
            </w:r>
            <w:r w:rsidR="000919C6" w:rsidRPr="002743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40AC3A6" w14:textId="77777777" w:rsidR="00BA4224" w:rsidRDefault="00BA4224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07593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  <w:p w14:paraId="58AB39B4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Липатова 2</w:t>
            </w:r>
          </w:p>
        </w:tc>
      </w:tr>
      <w:tr w:rsidR="000919C6" w:rsidRPr="00A85899" w14:paraId="3393F7F9" w14:textId="77777777" w:rsidTr="00BA4224">
        <w:trPr>
          <w:trHeight w:val="1125"/>
        </w:trPr>
        <w:tc>
          <w:tcPr>
            <w:tcW w:w="550" w:type="dxa"/>
          </w:tcPr>
          <w:p w14:paraId="7360AEB4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14:paraId="5F1B191D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991" w:type="dxa"/>
          </w:tcPr>
          <w:p w14:paraId="2D9F52C4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14:paraId="5436EBE3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 w:rsidRPr="00A8589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</w:tcPr>
          <w:p w14:paraId="5A0456A1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37C3F4B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14:paraId="0095142A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  <w:p w14:paraId="723342BB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18</w:t>
            </w:r>
          </w:p>
        </w:tc>
      </w:tr>
      <w:tr w:rsidR="000919C6" w:rsidRPr="00A85899" w14:paraId="3E33E77B" w14:textId="77777777" w:rsidTr="00BA4224">
        <w:trPr>
          <w:trHeight w:val="1023"/>
        </w:trPr>
        <w:tc>
          <w:tcPr>
            <w:tcW w:w="550" w:type="dxa"/>
          </w:tcPr>
          <w:p w14:paraId="4E9CCA06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6FFF155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91" w:type="dxa"/>
          </w:tcPr>
          <w:p w14:paraId="27E32159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F830C5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14:paraId="717DBB4C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Лисичкина Ю.П.</w:t>
            </w:r>
          </w:p>
        </w:tc>
        <w:tc>
          <w:tcPr>
            <w:tcW w:w="2126" w:type="dxa"/>
          </w:tcPr>
          <w:p w14:paraId="7F87544F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14:paraId="05BA44BA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14:paraId="55EB47F2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Липатова 2</w:t>
            </w:r>
          </w:p>
        </w:tc>
      </w:tr>
      <w:tr w:rsidR="000919C6" w:rsidRPr="00A85899" w14:paraId="2D3F9D5B" w14:textId="77777777" w:rsidTr="00BA4224">
        <w:trPr>
          <w:trHeight w:val="1262"/>
        </w:trPr>
        <w:tc>
          <w:tcPr>
            <w:tcW w:w="550" w:type="dxa"/>
          </w:tcPr>
          <w:p w14:paraId="684427FB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14:paraId="19BEC145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991" w:type="dxa"/>
          </w:tcPr>
          <w:p w14:paraId="46093BEC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898" w:type="dxa"/>
          </w:tcPr>
          <w:p w14:paraId="6B4CADFD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Лихачева А.А.</w:t>
            </w:r>
          </w:p>
        </w:tc>
        <w:tc>
          <w:tcPr>
            <w:tcW w:w="2126" w:type="dxa"/>
          </w:tcPr>
          <w:p w14:paraId="77BBBA45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7E5D08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14:paraId="467E387E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18.20- 19.50</w:t>
            </w:r>
          </w:p>
          <w:p w14:paraId="734A0513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17.40-19.10</w:t>
            </w:r>
          </w:p>
          <w:p w14:paraId="79B198CB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Липатова 2</w:t>
            </w:r>
          </w:p>
        </w:tc>
      </w:tr>
      <w:tr w:rsidR="000919C6" w:rsidRPr="00A85899" w14:paraId="72524B06" w14:textId="77777777" w:rsidTr="00BA4224">
        <w:trPr>
          <w:trHeight w:val="982"/>
        </w:trPr>
        <w:tc>
          <w:tcPr>
            <w:tcW w:w="550" w:type="dxa"/>
          </w:tcPr>
          <w:p w14:paraId="7C847E67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14:paraId="01F2272A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991" w:type="dxa"/>
          </w:tcPr>
          <w:p w14:paraId="41D51F8B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98" w:type="dxa"/>
          </w:tcPr>
          <w:p w14:paraId="2827F490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Лисичкина Ю.П.</w:t>
            </w:r>
          </w:p>
        </w:tc>
        <w:tc>
          <w:tcPr>
            <w:tcW w:w="2126" w:type="dxa"/>
          </w:tcPr>
          <w:p w14:paraId="1FDDF35C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14:paraId="20CDC8FF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14:paraId="11A4976F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Липатова 2</w:t>
            </w:r>
          </w:p>
        </w:tc>
      </w:tr>
      <w:tr w:rsidR="000919C6" w:rsidRPr="00A85899" w14:paraId="3C16F50E" w14:textId="77777777" w:rsidTr="00BA4224">
        <w:trPr>
          <w:trHeight w:val="982"/>
        </w:trPr>
        <w:tc>
          <w:tcPr>
            <w:tcW w:w="550" w:type="dxa"/>
          </w:tcPr>
          <w:p w14:paraId="5A150CE1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749BFC8F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991" w:type="dxa"/>
          </w:tcPr>
          <w:p w14:paraId="1F34FE93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98" w:type="dxa"/>
          </w:tcPr>
          <w:p w14:paraId="4F17145C" w14:textId="77777777" w:rsidR="000919C6" w:rsidRPr="00A85899" w:rsidRDefault="000919C6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99">
              <w:rPr>
                <w:rFonts w:ascii="Times New Roman" w:hAnsi="Times New Roman" w:cs="Times New Roman"/>
                <w:sz w:val="28"/>
                <w:szCs w:val="28"/>
              </w:rPr>
              <w:t>Бабушкина А.В.</w:t>
            </w:r>
          </w:p>
        </w:tc>
        <w:tc>
          <w:tcPr>
            <w:tcW w:w="2126" w:type="dxa"/>
          </w:tcPr>
          <w:p w14:paraId="4374E7C9" w14:textId="77777777" w:rsidR="000919C6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6ECE61A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447CB6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14:paraId="53714954" w14:textId="77777777" w:rsidR="000919C6" w:rsidRPr="00274352" w:rsidRDefault="000919C6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352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18</w:t>
            </w:r>
          </w:p>
        </w:tc>
      </w:tr>
      <w:tr w:rsidR="00000482" w:rsidRPr="00A85899" w14:paraId="6B30CA01" w14:textId="77777777" w:rsidTr="00BA4224">
        <w:trPr>
          <w:trHeight w:val="982"/>
        </w:trPr>
        <w:tc>
          <w:tcPr>
            <w:tcW w:w="550" w:type="dxa"/>
          </w:tcPr>
          <w:p w14:paraId="57C3F63F" w14:textId="77777777" w:rsidR="00000482" w:rsidRDefault="00000482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14:paraId="13CAB8C3" w14:textId="77777777" w:rsidR="00000482" w:rsidRPr="00A85899" w:rsidRDefault="00000482" w:rsidP="0009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991" w:type="dxa"/>
          </w:tcPr>
          <w:p w14:paraId="631EDD91" w14:textId="77777777" w:rsidR="00000482" w:rsidRPr="00A85899" w:rsidRDefault="00000482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14:paraId="3226DD84" w14:textId="77777777" w:rsidR="00000482" w:rsidRPr="00A85899" w:rsidRDefault="00000482" w:rsidP="0009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</w:tcPr>
          <w:p w14:paraId="180CE2A1" w14:textId="77777777" w:rsidR="00000482" w:rsidRDefault="00000482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5EED84" w14:textId="77777777" w:rsidR="00000482" w:rsidRDefault="00000482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14:paraId="71CAAF2D" w14:textId="77777777" w:rsidR="00000482" w:rsidRDefault="00000482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14:paraId="07AF4378" w14:textId="77777777" w:rsidR="00000482" w:rsidRDefault="00000482" w:rsidP="000919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14:paraId="69BBF848" w14:textId="77777777" w:rsidR="00000482" w:rsidRPr="00000482" w:rsidRDefault="00000482" w:rsidP="000919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82">
              <w:rPr>
                <w:rFonts w:ascii="Times New Roman" w:hAnsi="Times New Roman" w:cs="Times New Roman"/>
                <w:b/>
                <w:sz w:val="28"/>
                <w:szCs w:val="28"/>
              </w:rPr>
              <w:t>Шишкина 18</w:t>
            </w:r>
          </w:p>
        </w:tc>
      </w:tr>
    </w:tbl>
    <w:p w14:paraId="49C27F20" w14:textId="77777777" w:rsidR="000919C6" w:rsidRDefault="000919C6"/>
    <w:sectPr w:rsidR="000919C6" w:rsidSect="000919C6"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C6"/>
    <w:rsid w:val="00000482"/>
    <w:rsid w:val="000919C6"/>
    <w:rsid w:val="003C3AAD"/>
    <w:rsid w:val="004A1A9F"/>
    <w:rsid w:val="006E4E9D"/>
    <w:rsid w:val="00BA4224"/>
    <w:rsid w:val="00D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73C9"/>
  <w15:docId w15:val="{40DCAA45-EB39-4E82-9C9C-F8493602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9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Авлукова</cp:lastModifiedBy>
  <cp:revision>2</cp:revision>
  <dcterms:created xsi:type="dcterms:W3CDTF">2022-09-20T15:28:00Z</dcterms:created>
  <dcterms:modified xsi:type="dcterms:W3CDTF">2022-09-20T15:28:00Z</dcterms:modified>
</cp:coreProperties>
</file>